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2B0280" w:rsidRDefault="00022033" w:rsidP="002B0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B0280">
        <w:rPr>
          <w:rFonts w:cstheme="minorHAnsi"/>
          <w:sz w:val="20"/>
          <w:szCs w:val="20"/>
        </w:rPr>
        <w:t xml:space="preserve">Przedmiot zamówienia: </w:t>
      </w:r>
      <w:r w:rsidR="006C0ADA">
        <w:rPr>
          <w:rFonts w:eastAsia="Batang" w:cstheme="minorHAnsi"/>
          <w:b/>
          <w:sz w:val="20"/>
          <w:szCs w:val="20"/>
        </w:rPr>
        <w:t>Dygestorium</w:t>
      </w:r>
    </w:p>
    <w:p w:rsidR="001167CD" w:rsidRPr="002B0280" w:rsidRDefault="001167CD" w:rsidP="001167C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BF3C1C" w:rsidTr="006B419D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962F92">
        <w:trPr>
          <w:trHeight w:val="7559"/>
        </w:trPr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6C0ADA" w:rsidRDefault="006C0ADA" w:rsidP="006C0A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cstheme="minorHAnsi"/>
                <w:bCs/>
                <w:iCs/>
                <w:sz w:val="20"/>
                <w:szCs w:val="20"/>
              </w:rPr>
              <w:t>Dygestorium z następującymi parametrami:</w:t>
            </w:r>
          </w:p>
          <w:p w:rsidR="00A8245F" w:rsidRPr="000D1FBB" w:rsidRDefault="00A8245F" w:rsidP="006C0AD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cstheme="minorHAnsi"/>
                <w:bCs/>
                <w:iCs/>
                <w:sz w:val="20"/>
                <w:szCs w:val="20"/>
              </w:rPr>
            </w:pPr>
            <w:r w:rsidRPr="006C0ADA">
              <w:rPr>
                <w:rFonts w:cstheme="minorHAnsi"/>
                <w:bCs/>
                <w:iCs/>
                <w:sz w:val="20"/>
                <w:szCs w:val="20"/>
              </w:rPr>
              <w:t>Rozmiary: 1200x750x2130 (2300) mm,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Przeszklone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Płyta ceramiczna lub inna wodoodporna i ognioodporna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 x gniazda elektryczne,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 x woda</w:t>
            </w:r>
            <w:r w:rsidR="0019588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(ciepła i zimna)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1 x wylewka wody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(dodatkowy atut, jeśli wylewka będzie o rozmiarach i umiejscowieniu umożliwiającym podstawienie cylindra 1 litr)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zlew CCHA E 470x370x250 mm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lub podobny, ale nie mniejszy niż 380x370x250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zawór gazu, 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metalową szafkę,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oświetlenie, 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sygnalizator przepływu powietrza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wyłącznik nadprądowy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gniazda elektryczne i wyłączniki umieszczone pod blatem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gałki mediów umieszczone na zewnątrz (dodatkowy atut jeśli </w:t>
            </w:r>
            <w:r w:rsidRPr="000D1FBB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gałki mediów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umieszczone w komorze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2160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:rsidR="006C0ADA" w:rsidRPr="006479DC" w:rsidRDefault="006C0ADA" w:rsidP="006C0A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Cs/>
                <w:sz w:val="20"/>
                <w:szCs w:val="20"/>
                <w:u w:val="single"/>
              </w:rPr>
            </w:pPr>
            <w:r w:rsidRPr="006479DC">
              <w:rPr>
                <w:rFonts w:cstheme="minorHAnsi"/>
                <w:bCs/>
                <w:iCs/>
                <w:sz w:val="20"/>
                <w:szCs w:val="20"/>
                <w:u w:val="single"/>
              </w:rPr>
              <w:t xml:space="preserve">Oferta powinna zwierać kompletny zestaw: </w:t>
            </w:r>
          </w:p>
          <w:p w:rsidR="006C0ADA" w:rsidRPr="00A8245F" w:rsidRDefault="00A8245F" w:rsidP="00A824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="Batang" w:cstheme="minorHAnsi"/>
                <w:sz w:val="20"/>
                <w:szCs w:val="20"/>
              </w:rPr>
              <w:t xml:space="preserve">Dygestoriom </w:t>
            </w:r>
          </w:p>
          <w:p w:rsidR="00A8245F" w:rsidRPr="000D1FBB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Theme="minorHAnsi" w:cstheme="minorHAnsi"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Usługa transportowa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Theme="minorHAnsi" w:cstheme="minorHAnsi"/>
                <w:sz w:val="20"/>
                <w:szCs w:val="20"/>
              </w:rPr>
            </w:pPr>
          </w:p>
          <w:p w:rsidR="006C0ADA" w:rsidRDefault="00AB79DE" w:rsidP="00A824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M</w:t>
            </w:r>
            <w:r w:rsidR="00C6215F">
              <w:rPr>
                <w:rFonts w:eastAsiaTheme="minorHAnsi" w:cstheme="minorHAnsi"/>
                <w:sz w:val="20"/>
                <w:szCs w:val="20"/>
              </w:rPr>
              <w:t>o</w:t>
            </w:r>
            <w:r w:rsidR="006C0ADA">
              <w:rPr>
                <w:rFonts w:eastAsiaTheme="minorHAnsi" w:cstheme="minorHAnsi"/>
                <w:sz w:val="20"/>
                <w:szCs w:val="20"/>
              </w:rPr>
              <w:t>ntaż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Theme="minorHAnsi" w:cstheme="minorHAnsi"/>
                <w:sz w:val="20"/>
                <w:szCs w:val="20"/>
              </w:rPr>
            </w:pPr>
          </w:p>
          <w:p w:rsidR="006C0ADA" w:rsidRDefault="006C0ADA" w:rsidP="00A824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eastAsiaTheme="minorHAnsi" w:cstheme="minorHAnsi"/>
                <w:sz w:val="20"/>
                <w:szCs w:val="20"/>
              </w:rPr>
            </w:pPr>
            <w:r>
              <w:rPr>
                <w:rFonts w:eastAsiaTheme="minorHAnsi" w:cstheme="minorHAnsi"/>
                <w:sz w:val="20"/>
                <w:szCs w:val="20"/>
              </w:rPr>
              <w:t>Odpowiednia rura do montażu do wyciągu</w:t>
            </w:r>
          </w:p>
          <w:p w:rsidR="00A8245F" w:rsidRDefault="00A8245F" w:rsidP="00A8245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553"/>
              <w:rPr>
                <w:rFonts w:eastAsiaTheme="minorHAnsi" w:cstheme="minorHAnsi"/>
                <w:sz w:val="20"/>
                <w:szCs w:val="20"/>
              </w:rPr>
            </w:pPr>
          </w:p>
          <w:p w:rsidR="00BF3C1C" w:rsidRPr="00E63988" w:rsidRDefault="006C0ADA" w:rsidP="00AB1912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53" w:hanging="284"/>
              <w:rPr>
                <w:rFonts w:ascii="Times New Roman" w:hAnsi="Times New Roman"/>
                <w:sz w:val="20"/>
                <w:szCs w:val="20"/>
              </w:rPr>
            </w:pPr>
            <w:r w:rsidRPr="00AB1912">
              <w:rPr>
                <w:rFonts w:eastAsiaTheme="minorHAnsi" w:cstheme="minorHAnsi"/>
                <w:sz w:val="20"/>
                <w:szCs w:val="20"/>
              </w:rPr>
              <w:t>Dokładną dokumentację: schemat, wymiary, rodzaj użytego materiału</w:t>
            </w:r>
          </w:p>
        </w:tc>
        <w:tc>
          <w:tcPr>
            <w:tcW w:w="1985" w:type="dxa"/>
          </w:tcPr>
          <w:p w:rsidR="00E63988" w:rsidRPr="00E63988" w:rsidRDefault="00E63988" w:rsidP="00E6398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E63988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070B46" w:rsidRPr="00A8245F" w:rsidRDefault="00070B46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070B46" w:rsidRPr="00A8245F" w:rsidRDefault="00070B46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A8245F" w:rsidRDefault="006C0ADA" w:rsidP="006C0AD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BF3C1C" w:rsidRPr="00A8245F" w:rsidRDefault="00070B46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1958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C0ADA" w:rsidRPr="00A8245F" w:rsidRDefault="0019588A" w:rsidP="0019588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A8245F" w:rsidRDefault="00A8245F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6C0ADA" w:rsidRPr="00A8245F" w:rsidRDefault="006C0ADA" w:rsidP="006C0AD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A8245F" w:rsidRDefault="00A8245F" w:rsidP="00962F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B0280" w:rsidRPr="00A8245F" w:rsidRDefault="002B0280" w:rsidP="00962F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D83745" w:rsidRPr="00A8245F" w:rsidRDefault="00D83745" w:rsidP="00962F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D83745" w:rsidRPr="00A8245F" w:rsidRDefault="00D83745" w:rsidP="00962F92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A8245F">
              <w:rPr>
                <w:rFonts w:cs="Times New Roman"/>
                <w:sz w:val="20"/>
                <w:szCs w:val="20"/>
              </w:rPr>
              <w:t>(TAK/NIE)</w:t>
            </w:r>
          </w:p>
          <w:p w:rsidR="006C0ADA" w:rsidRPr="00E63988" w:rsidRDefault="006C0ADA" w:rsidP="00A824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3C1C" w:rsidRPr="00E63988" w:rsidRDefault="00BF3C1C" w:rsidP="00E63988">
            <w:pPr>
              <w:tabs>
                <w:tab w:val="left" w:pos="91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0B46" w:rsidRDefault="00070B4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B1912" w:rsidRDefault="00AB191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B1912" w:rsidRDefault="00AB191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B1912" w:rsidRDefault="00AB191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B1912" w:rsidRDefault="00AB191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B1912" w:rsidRDefault="00AB191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1167CD">
        <w:rPr>
          <w:rFonts w:cstheme="minorHAnsi"/>
          <w:color w:val="000000"/>
          <w:sz w:val="20"/>
          <w:szCs w:val="20"/>
        </w:rPr>
        <w:t xml:space="preserve"> tygodni od daty zawarcia umowy</w:t>
      </w:r>
      <w:r w:rsidR="00916779">
        <w:rPr>
          <w:rFonts w:cstheme="minorHAnsi"/>
          <w:color w:val="000000"/>
          <w:sz w:val="20"/>
          <w:szCs w:val="20"/>
        </w:rPr>
        <w:t xml:space="preserve"> (max. do </w:t>
      </w:r>
      <w:r w:rsidR="009F1772">
        <w:rPr>
          <w:rFonts w:cstheme="minorHAnsi"/>
          <w:color w:val="000000"/>
          <w:sz w:val="20"/>
          <w:szCs w:val="20"/>
        </w:rPr>
        <w:t>6</w:t>
      </w:r>
      <w:r w:rsidR="00916779">
        <w:rPr>
          <w:rFonts w:cstheme="minorHAnsi"/>
          <w:color w:val="000000"/>
          <w:sz w:val="20"/>
          <w:szCs w:val="20"/>
        </w:rPr>
        <w:t xml:space="preserve"> tygodni)</w:t>
      </w:r>
      <w:r w:rsidR="001167CD">
        <w:rPr>
          <w:rFonts w:cstheme="minorHAnsi"/>
          <w:color w:val="000000"/>
          <w:sz w:val="20"/>
          <w:szCs w:val="20"/>
        </w:rPr>
        <w:t>.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1167CD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523AD" w:rsidRDefault="002523AD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523AD" w:rsidRDefault="002523AD" w:rsidP="002523AD">
      <w:pPr>
        <w:spacing w:after="0" w:line="240" w:lineRule="auto"/>
        <w:ind w:right="-1"/>
        <w:rPr>
          <w:rFonts w:eastAsia="Batang" w:cstheme="minorHAnsi"/>
          <w:sz w:val="20"/>
          <w:szCs w:val="20"/>
        </w:rPr>
      </w:pPr>
      <w:r>
        <w:rPr>
          <w:rFonts w:eastAsia="Batang" w:cstheme="minorHAnsi"/>
          <w:sz w:val="20"/>
          <w:szCs w:val="20"/>
        </w:rPr>
        <w:t xml:space="preserve">Zamawiający dopuszcza składanie ofert w innych walutach niż PLN.  Do porównania ofert stosuje się kurs sprzedaży BGK </w:t>
      </w:r>
      <w:r>
        <w:rPr>
          <w:rFonts w:eastAsia="Batang" w:cstheme="minorHAnsi"/>
          <w:sz w:val="20"/>
          <w:szCs w:val="20"/>
        </w:rPr>
        <w:br/>
        <w:t>z dnia ogłoszenia zapytania ofertowego.</w:t>
      </w: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B0280" w:rsidRDefault="002B028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A8245F" w:rsidRDefault="00A8245F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263169" w:rsidRDefault="0026316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D83745">
        <w:rPr>
          <w:rFonts w:asciiTheme="minorHAnsi" w:hAnsiTheme="minorHAnsi" w:cstheme="minorHAnsi"/>
          <w:color w:val="365F91"/>
          <w:lang w:val="de-DE"/>
        </w:rPr>
        <w:t>242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D83745">
        <w:rPr>
          <w:rFonts w:asciiTheme="minorHAnsi" w:hAnsiTheme="minorHAnsi" w:cstheme="minorHAnsi"/>
          <w:color w:val="365F91"/>
          <w:lang w:val="it-IT"/>
        </w:rPr>
        <w:t>j.ciecko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2B0280">
      <w:pgSz w:w="11906" w:h="16838"/>
      <w:pgMar w:top="1135" w:right="282" w:bottom="142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11718D"/>
    <w:multiLevelType w:val="hybridMultilevel"/>
    <w:tmpl w:val="F8C09E1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908E0"/>
    <w:multiLevelType w:val="hybridMultilevel"/>
    <w:tmpl w:val="0D4EAE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47F27"/>
    <w:multiLevelType w:val="hybridMultilevel"/>
    <w:tmpl w:val="B4EC76A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8"/>
  </w:num>
  <w:num w:numId="11">
    <w:abstractNumId w:val="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70B46"/>
    <w:rsid w:val="00092BB7"/>
    <w:rsid w:val="001167CD"/>
    <w:rsid w:val="0019588A"/>
    <w:rsid w:val="001B693D"/>
    <w:rsid w:val="001C1619"/>
    <w:rsid w:val="001C646F"/>
    <w:rsid w:val="001D5EBB"/>
    <w:rsid w:val="001F4965"/>
    <w:rsid w:val="002329A0"/>
    <w:rsid w:val="002345BC"/>
    <w:rsid w:val="002523AD"/>
    <w:rsid w:val="00263169"/>
    <w:rsid w:val="00277B05"/>
    <w:rsid w:val="002B0280"/>
    <w:rsid w:val="002B1283"/>
    <w:rsid w:val="002C76B9"/>
    <w:rsid w:val="002F36F0"/>
    <w:rsid w:val="002F5B99"/>
    <w:rsid w:val="00357E00"/>
    <w:rsid w:val="00396CB8"/>
    <w:rsid w:val="004565BF"/>
    <w:rsid w:val="00473FBD"/>
    <w:rsid w:val="004962BA"/>
    <w:rsid w:val="00527B06"/>
    <w:rsid w:val="005523CA"/>
    <w:rsid w:val="0059300A"/>
    <w:rsid w:val="0060465A"/>
    <w:rsid w:val="006172C7"/>
    <w:rsid w:val="0065323E"/>
    <w:rsid w:val="00681D49"/>
    <w:rsid w:val="006A65BD"/>
    <w:rsid w:val="006C0ADA"/>
    <w:rsid w:val="006D1465"/>
    <w:rsid w:val="00711C10"/>
    <w:rsid w:val="00916779"/>
    <w:rsid w:val="00936D16"/>
    <w:rsid w:val="00962F92"/>
    <w:rsid w:val="00964FB4"/>
    <w:rsid w:val="009F1772"/>
    <w:rsid w:val="00A0592B"/>
    <w:rsid w:val="00A16D49"/>
    <w:rsid w:val="00A67081"/>
    <w:rsid w:val="00A8245F"/>
    <w:rsid w:val="00AB1912"/>
    <w:rsid w:val="00AB79DE"/>
    <w:rsid w:val="00B6357F"/>
    <w:rsid w:val="00B837EF"/>
    <w:rsid w:val="00BF3C1C"/>
    <w:rsid w:val="00C33819"/>
    <w:rsid w:val="00C37509"/>
    <w:rsid w:val="00C6215F"/>
    <w:rsid w:val="00C857BE"/>
    <w:rsid w:val="00CD57CE"/>
    <w:rsid w:val="00CF27EB"/>
    <w:rsid w:val="00D235DB"/>
    <w:rsid w:val="00D30D79"/>
    <w:rsid w:val="00D543FD"/>
    <w:rsid w:val="00D74DA9"/>
    <w:rsid w:val="00D83745"/>
    <w:rsid w:val="00D97CBD"/>
    <w:rsid w:val="00DC127E"/>
    <w:rsid w:val="00DC7A1A"/>
    <w:rsid w:val="00DE71C8"/>
    <w:rsid w:val="00E02D77"/>
    <w:rsid w:val="00E63988"/>
    <w:rsid w:val="00E97AF2"/>
    <w:rsid w:val="00F12157"/>
    <w:rsid w:val="00FE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3E054-25B0-4F2B-9699-D13A8C8D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2019-09-18T14:25:00Z</cp:lastPrinted>
  <dcterms:created xsi:type="dcterms:W3CDTF">2020-11-27T13:10:00Z</dcterms:created>
  <dcterms:modified xsi:type="dcterms:W3CDTF">2020-11-27T13:10:00Z</dcterms:modified>
</cp:coreProperties>
</file>